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050B86" w:rsidRDefault="00596D5A" w:rsidP="0059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B86">
        <w:rPr>
          <w:rFonts w:ascii="Times New Roman" w:hAnsi="Times New Roman" w:cs="Times New Roman"/>
          <w:sz w:val="24"/>
          <w:szCs w:val="24"/>
        </w:rPr>
        <w:t>ДНЕВЕН РЕД</w:t>
      </w:r>
    </w:p>
    <w:p w:rsidR="00AE7A5F" w:rsidRPr="00050B86" w:rsidRDefault="004E4F48" w:rsidP="00AE7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B86">
        <w:rPr>
          <w:rFonts w:ascii="Times New Roman" w:hAnsi="Times New Roman" w:cs="Times New Roman"/>
          <w:sz w:val="24"/>
          <w:szCs w:val="24"/>
        </w:rPr>
        <w:t>1</w:t>
      </w:r>
      <w:r w:rsidR="00DA0E32" w:rsidRPr="00050B86">
        <w:rPr>
          <w:rFonts w:ascii="Times New Roman" w:hAnsi="Times New Roman" w:cs="Times New Roman"/>
          <w:sz w:val="24"/>
          <w:szCs w:val="24"/>
        </w:rPr>
        <w:t>4</w:t>
      </w:r>
      <w:r w:rsidR="00596D5A" w:rsidRPr="00050B86">
        <w:rPr>
          <w:rFonts w:ascii="Times New Roman" w:hAnsi="Times New Roman" w:cs="Times New Roman"/>
          <w:sz w:val="24"/>
          <w:szCs w:val="24"/>
        </w:rPr>
        <w:t>.11.2021</w:t>
      </w:r>
      <w:r w:rsidR="003259D1" w:rsidRPr="00050B86">
        <w:rPr>
          <w:rFonts w:ascii="Times New Roman" w:hAnsi="Times New Roman" w:cs="Times New Roman"/>
          <w:sz w:val="24"/>
          <w:szCs w:val="24"/>
        </w:rPr>
        <w:t xml:space="preserve"> </w:t>
      </w:r>
      <w:r w:rsidR="00596D5A" w:rsidRPr="00050B86">
        <w:rPr>
          <w:rFonts w:ascii="Times New Roman" w:hAnsi="Times New Roman" w:cs="Times New Roman"/>
          <w:sz w:val="24"/>
          <w:szCs w:val="24"/>
        </w:rPr>
        <w:t>г.</w:t>
      </w:r>
    </w:p>
    <w:p w:rsidR="001A64D7" w:rsidRPr="00050B86" w:rsidRDefault="001A64D7" w:rsidP="00AE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93C" w:rsidRPr="00050B86" w:rsidRDefault="00DA0E32" w:rsidP="00421A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1.</w:t>
      </w:r>
      <w:r w:rsidR="00050B86" w:rsidRPr="00050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 в СИК  № 36/14.11.2021г, община Димитровград, СИК  № 81/14.11.2021г, община Димитровград, СИК  № 38/14.11.2021г, община Свиленград,  СИК  № 145/14.11.2021г, община Хасково, СИК  № 32/14.11.2021г, община Хасково, СИК  № 23/14.11.2021г, община Харманли, СИК  № 5/14.11.2021г, община Тополовград, СИК  № 44/14.11.2021г, община Свиленград, СИК  № 34/14.11.2021г, община Свиленград, СИК  № 7/14.11.2021г, община Харманли,  СИК  № 81/14.11.2021г, община Хасково, СИК  № 10/14.11.2021г, община Любимец, СИК  № 17/14.11.2021г, община Минерални бани, СИК  № 101/14.11.2021г, община Хасково, СИК  № 5/14.11.2021г, община Тополовград, СИК № 31/14.11.2021 г., община Харманли, постъпили в изборния ден за замяна на членове на СИК</w:t>
      </w:r>
    </w:p>
    <w:p w:rsidR="00DA0E32" w:rsidRPr="00050B86" w:rsidRDefault="00DA0E32" w:rsidP="00421A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от адв. Тодор Христов Ташев - ХАК, като преупълномощен представител на КП „ДЕМОКРАТИЧНА БЪЛГАРИЯ - ОБЕДИНЕНИЕ“.</w:t>
      </w:r>
    </w:p>
    <w:p w:rsidR="00DA0E32" w:rsidRPr="00050B86" w:rsidRDefault="00DA0E32" w:rsidP="00421A2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050B86">
        <w:rPr>
          <w:rFonts w:ascii="Times New Roman" w:hAnsi="Times New Roman" w:cs="Times New Roman"/>
          <w:bCs/>
          <w:sz w:val="24"/>
          <w:szCs w:val="24"/>
        </w:rPr>
        <w:t xml:space="preserve">Произнасяне по жалба от Таня Владкова Чалъкова , в качеството си на кандидат за народен представител от КП „Изправи се БГ! Ние идваме!“, с вх. № 4/14.11.2021г. от  регистъра на жалбите в  РИК-29 Хасково, получена в </w:t>
      </w:r>
      <w:r w:rsidRPr="00050B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0B86">
        <w:rPr>
          <w:rFonts w:ascii="Times New Roman" w:hAnsi="Times New Roman" w:cs="Times New Roman"/>
          <w:bCs/>
          <w:sz w:val="24"/>
          <w:szCs w:val="24"/>
        </w:rPr>
        <w:t>09:45</w:t>
      </w:r>
      <w:r w:rsidRPr="00050B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0B86">
        <w:rPr>
          <w:rFonts w:ascii="Times New Roman" w:hAnsi="Times New Roman" w:cs="Times New Roman"/>
          <w:bCs/>
          <w:sz w:val="24"/>
          <w:szCs w:val="24"/>
          <w:lang w:val="en-US"/>
        </w:rPr>
        <w:t>часа</w:t>
      </w:r>
      <w:proofErr w:type="spellEnd"/>
      <w:r w:rsidRPr="00050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E32" w:rsidRPr="00050B86" w:rsidRDefault="00DA0E32" w:rsidP="002F3C8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hAnsi="Times New Roman" w:cs="Times New Roman"/>
          <w:bCs/>
          <w:sz w:val="24"/>
          <w:szCs w:val="24"/>
        </w:rPr>
        <w:t>4. Произнасяне по жалба от Найчо Мариов Бисеров, в качеството си на упълномощен от Цветослава Иванова Гълъбова, като съпредседател и представляващ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</w:t>
      </w:r>
      <w:r w:rsidR="002F3C81" w:rsidRPr="00050B86">
        <w:rPr>
          <w:rFonts w:ascii="Times New Roman" w:hAnsi="Times New Roman" w:cs="Times New Roman"/>
          <w:bCs/>
          <w:sz w:val="24"/>
          <w:szCs w:val="24"/>
        </w:rPr>
        <w:t>орите</w:t>
      </w:r>
      <w:r w:rsidRPr="00050B86">
        <w:rPr>
          <w:rFonts w:ascii="Times New Roman" w:hAnsi="Times New Roman" w:cs="Times New Roman"/>
          <w:bCs/>
          <w:sz w:val="24"/>
          <w:szCs w:val="24"/>
        </w:rPr>
        <w:t xml:space="preserve"> на 14.11.2021г., регистриран с Решение на ЦИК № 664-ПВР от 01.10.2021г. и като зас</w:t>
      </w:r>
      <w:r w:rsidR="002F3C81" w:rsidRPr="00050B86">
        <w:rPr>
          <w:rFonts w:ascii="Times New Roman" w:hAnsi="Times New Roman" w:cs="Times New Roman"/>
          <w:bCs/>
          <w:sz w:val="24"/>
          <w:szCs w:val="24"/>
        </w:rPr>
        <w:t>т</w:t>
      </w:r>
      <w:r w:rsidRPr="00050B86">
        <w:rPr>
          <w:rFonts w:ascii="Times New Roman" w:hAnsi="Times New Roman" w:cs="Times New Roman"/>
          <w:bCs/>
          <w:sz w:val="24"/>
          <w:szCs w:val="24"/>
        </w:rPr>
        <w:t xml:space="preserve">ъпник на ИК ЗА РУМЕН РАДЕВ И ИЛИЯНА ЙОТОВА, с вх. № 5/14.11.2021г. от  регистъра на жалбите в  РИК-29 Хасково, получена в </w:t>
      </w:r>
      <w:r w:rsidRPr="00050B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0B86">
        <w:rPr>
          <w:rFonts w:ascii="Times New Roman" w:hAnsi="Times New Roman" w:cs="Times New Roman"/>
          <w:bCs/>
          <w:sz w:val="24"/>
          <w:szCs w:val="24"/>
        </w:rPr>
        <w:t>10:05</w:t>
      </w:r>
      <w:r w:rsidRPr="00050B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0B86">
        <w:rPr>
          <w:rFonts w:ascii="Times New Roman" w:hAnsi="Times New Roman" w:cs="Times New Roman"/>
          <w:bCs/>
          <w:sz w:val="24"/>
          <w:szCs w:val="24"/>
          <w:lang w:val="en-US"/>
        </w:rPr>
        <w:t>часа</w:t>
      </w:r>
      <w:proofErr w:type="spellEnd"/>
      <w:r w:rsidRPr="00050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E32" w:rsidRPr="00050B86" w:rsidRDefault="00DA0E32" w:rsidP="002F3C8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050B86">
        <w:rPr>
          <w:rFonts w:ascii="Times New Roman" w:hAnsi="Times New Roman" w:cs="Times New Roman"/>
          <w:bCs/>
          <w:sz w:val="24"/>
          <w:szCs w:val="24"/>
        </w:rPr>
        <w:t>Произнасяне по жалба от Толи Костов, с вх. № 6/14.11.2021г.  – 09,59ч. от регистъра на жалбите на РИК-29 Хасково , получена на електронната поща на РИК 29-Хасково.</w:t>
      </w:r>
    </w:p>
    <w:p w:rsidR="00421A25" w:rsidRPr="00050B86" w:rsidRDefault="00421A25" w:rsidP="002F3C8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hAnsi="Times New Roman" w:cs="Times New Roman"/>
          <w:bCs/>
          <w:sz w:val="24"/>
          <w:szCs w:val="24"/>
        </w:rPr>
        <w:t>6. Произнасяне по жалба от Деяна Николова, с вх. № 7/14.11.2021г. – 10,06ч. от регистъра на жалбите на РИК-29 Хасково , получена на електронната поща на РИК 29-Хасково.</w:t>
      </w:r>
    </w:p>
    <w:p w:rsidR="00421A25" w:rsidRPr="00050B86" w:rsidRDefault="00421A25" w:rsidP="002F3C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от Стефан Димитров- кандидат за Народен представител от  коалиция</w:t>
      </w:r>
      <w:r w:rsidR="00193940"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“ГЕРБ, СДС, МИР29“.</w:t>
      </w:r>
    </w:p>
    <w:p w:rsidR="00421A25" w:rsidRPr="00050B86" w:rsidRDefault="00421A25" w:rsidP="002F3C8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Pr="00050B86">
        <w:rPr>
          <w:rFonts w:ascii="Times New Roman" w:hAnsi="Times New Roman" w:cs="Times New Roman"/>
          <w:bCs/>
          <w:sz w:val="24"/>
          <w:szCs w:val="24"/>
        </w:rPr>
        <w:t>Произнасяне по жалба от Пламен Панев, председател на Обс „БСП за България“-гр.</w:t>
      </w:r>
      <w:r w:rsidR="002F3C81" w:rsidRPr="00050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B86">
        <w:rPr>
          <w:rFonts w:ascii="Times New Roman" w:hAnsi="Times New Roman" w:cs="Times New Roman"/>
          <w:bCs/>
          <w:sz w:val="24"/>
          <w:szCs w:val="24"/>
        </w:rPr>
        <w:t>Димитровград, с вх. № 11/14.11.2021г. – 11,46ч. от регистъра на жалбите на РИК-29 Хасково, получена на електронната поща на РИК 29-Хасково.</w:t>
      </w:r>
    </w:p>
    <w:p w:rsidR="00421A25" w:rsidRPr="00050B86" w:rsidRDefault="00421A25" w:rsidP="002F3C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сигнал от Таня Владкова Чалъкова в качеството и на кандидат за народен представител от коалиция „Изправи се! Ние идваме!“.</w:t>
      </w:r>
    </w:p>
    <w:p w:rsidR="00421A25" w:rsidRPr="00050B86" w:rsidRDefault="00421A25" w:rsidP="002F3C8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10. </w:t>
      </w:r>
      <w:r w:rsidRPr="00050B86">
        <w:rPr>
          <w:rFonts w:ascii="Times New Roman" w:hAnsi="Times New Roman" w:cs="Times New Roman"/>
          <w:bCs/>
          <w:sz w:val="24"/>
          <w:szCs w:val="24"/>
        </w:rPr>
        <w:t>Произнасяне по жалба от Стефан Димитров Димитров – кандидат за народен представител от КП „ГЕРБ-СДС“, с вх. № 10 /14.11.2021г. - 11.33 ч. от регистъра на жалбите на РИК-29 Хасково получена по ел.</w:t>
      </w:r>
      <w:r w:rsidR="002F3C81" w:rsidRPr="00050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B86">
        <w:rPr>
          <w:rFonts w:ascii="Times New Roman" w:hAnsi="Times New Roman" w:cs="Times New Roman"/>
          <w:bCs/>
          <w:sz w:val="24"/>
          <w:szCs w:val="24"/>
        </w:rPr>
        <w:t>поща.</w:t>
      </w:r>
    </w:p>
    <w:p w:rsidR="00421A25" w:rsidRPr="00050B86" w:rsidRDefault="00421A25" w:rsidP="002F3C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сигнал от Таня Владкова Чалъкова в качеството и на кандидат за народен представител от коалиция „Изправи се! Ние идваме!“.</w:t>
      </w:r>
    </w:p>
    <w:p w:rsidR="00DA0E32" w:rsidRPr="00050B86" w:rsidRDefault="00421A25" w:rsidP="001939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12. Произнасяне по жалба от адв. Тодор Христов Ташев - ХАК, като преупълномощен представител на КП „ДЕМОКРАТИЧНА БЪЛГАРИЯ - ОБЕДИНЕНИЕ“.</w:t>
      </w:r>
    </w:p>
    <w:p w:rsidR="00050B86" w:rsidRPr="00050B86" w:rsidRDefault="00050B86" w:rsidP="00050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193940"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</w:t>
      </w:r>
      <w:r w:rsidRPr="00050B86">
        <w:rPr>
          <w:rFonts w:ascii="Times New Roman" w:hAnsi="Times New Roman" w:cs="Times New Roman"/>
          <w:bCs/>
          <w:sz w:val="24"/>
          <w:szCs w:val="24"/>
        </w:rPr>
        <w:t>Произнасяне по жалба от Мехмед Атаман  - Областен председател на ДПС –Хасково , с вх. № 14 /14.11.2021г. – 12.43 ч. от регистъра на жалбите на РИК-29 Хасково получена по ел.поща.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Мюмюн Али Искендер - Кмет на Община Минерални бани, област Хасково с вх.№ 15/14.11.2021г. - 12.51 часа по входящия регистър на жалбите на РИК-29 Хасково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адв. Тодор Христов Ташев - ХАК, като преупълномощен представител на КП „ДЕМОКРАТИЧНА БЪЛГАРИЯ - ОБЕДИНЕНИЕ“.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МАРИЯ ЛАМБОВА и НИКИ МАТАНОВ, представители на ЕТВ, </w:t>
      </w:r>
      <w:r w:rsidRPr="00050B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haskovo.net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ЖАЛБА от Г-жа Бахар Юсуф, упълномощен представител на ПП „ДПС“ в Община Димитровград</w:t>
      </w:r>
    </w:p>
    <w:p w:rsidR="00050B86" w:rsidRPr="00050B86" w:rsidRDefault="00050B86" w:rsidP="00050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18.</w:t>
      </w:r>
      <w:r w:rsidRPr="00050B86">
        <w:rPr>
          <w:rFonts w:ascii="Times New Roman" w:hAnsi="Times New Roman" w:cs="Times New Roman"/>
          <w:bCs/>
          <w:sz w:val="24"/>
          <w:szCs w:val="24"/>
        </w:rPr>
        <w:t xml:space="preserve"> Поставени агитационни материали в нарушение на ИК.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hAnsi="Times New Roman" w:cs="Times New Roman"/>
          <w:bCs/>
          <w:sz w:val="24"/>
          <w:szCs w:val="24"/>
        </w:rPr>
        <w:t>19.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Таня Владкова Чалъкова – кандидат за народен представител от КП „Изправи се!Ние идваме!“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20.</w:t>
      </w: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Вземане на решение за преминаване от машинно гласуване в гласуване с хартиени бюлетини в СИК №291100020, находяща се в община Ивайловград.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21.</w:t>
      </w: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Произнасяне по сигнал от Атанас Петров Атанасов в качеството си на представител на КП „Продължаваме промяната“.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 Произнасяне по жалба от Теодора Стефанова Тодорова –упълномощен представител от КП „ГЕРБ-СДС“ 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23. Произнасяне по ЖАЛБА от г-жа Таня Чалъкова – кандидат за народен представител от КП „Изправи се БГ! Ние идваме“.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24. Произнасяне по ЖАЛБА от г-н Данаил Антонов Вълков – кандидат за народен представител от ПП „Има такъв народ“.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25. Произнасяне по СИГНАЛ от адв. Тодор Христов Ташев - ХАК, като преупълномощен представител на КП „ДЕМОКРАТИЧНА БЪЛГАРИЯ - ОБЕДИНЕНИЕ“.</w:t>
      </w:r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26. Произнасяне по СИГНАЛ от адв. Тодор Христов Ташев - ХАК, като преупълномощен представител на КП „ДЕМОКРАТИЧНА БЪЛГАРИЯ - ОБЕДИНЕНИЕ“.</w:t>
      </w:r>
    </w:p>
    <w:p w:rsid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B86">
        <w:rPr>
          <w:rFonts w:ascii="Times New Roman" w:eastAsia="Times New Roman" w:hAnsi="Times New Roman" w:cs="Times New Roman"/>
          <w:sz w:val="24"/>
          <w:szCs w:val="24"/>
          <w:lang w:eastAsia="bg-BG"/>
        </w:rPr>
        <w:t>27. Произнасяне по СИГНАЛ-ЖАЛБА до Централна избирателна комисия от Александър Цветков Пласов - ХАК с рег.№ С-157/14.11.2021г. - 16.54 на ЦИК, изпратена по компетентност от ЦИК и получена в РИК-29 Хасково с рег.№ 28 от 14.11.2021г. - 17.50 часа</w:t>
      </w:r>
    </w:p>
    <w:p w:rsidR="0075044C" w:rsidRPr="00050B86" w:rsidRDefault="0075044C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28.</w:t>
      </w:r>
      <w:r w:rsidRPr="00750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сигнал от Михаил Иванов Найденов в качеството му на член на СИК №1 община Маджарово</w:t>
      </w:r>
      <w:bookmarkStart w:id="0" w:name="_GoBack"/>
      <w:bookmarkEnd w:id="0"/>
    </w:p>
    <w:p w:rsidR="00050B86" w:rsidRPr="00050B86" w:rsidRDefault="00050B86" w:rsidP="00050B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0B86" w:rsidRPr="00050B86" w:rsidRDefault="00050B86" w:rsidP="00050B8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940" w:rsidRPr="00050B86" w:rsidRDefault="00193940" w:rsidP="00193940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050B86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93C" w:rsidRPr="00050B86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1AB" w:rsidRPr="00050B86" w:rsidRDefault="001C01AB" w:rsidP="00ED754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05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22758"/>
    <w:rsid w:val="00037548"/>
    <w:rsid w:val="00046217"/>
    <w:rsid w:val="00050B86"/>
    <w:rsid w:val="0005378A"/>
    <w:rsid w:val="00086224"/>
    <w:rsid w:val="000B3D12"/>
    <w:rsid w:val="000C087B"/>
    <w:rsid w:val="000C5F6C"/>
    <w:rsid w:val="00117B87"/>
    <w:rsid w:val="001202F6"/>
    <w:rsid w:val="00120DA9"/>
    <w:rsid w:val="0012557B"/>
    <w:rsid w:val="00167A6C"/>
    <w:rsid w:val="00167E68"/>
    <w:rsid w:val="001732A4"/>
    <w:rsid w:val="00193940"/>
    <w:rsid w:val="0019612B"/>
    <w:rsid w:val="001A64D7"/>
    <w:rsid w:val="001C01AB"/>
    <w:rsid w:val="001C10B9"/>
    <w:rsid w:val="001C29DC"/>
    <w:rsid w:val="001F7B39"/>
    <w:rsid w:val="002026A4"/>
    <w:rsid w:val="0020293D"/>
    <w:rsid w:val="002144CE"/>
    <w:rsid w:val="002145C4"/>
    <w:rsid w:val="002147F1"/>
    <w:rsid w:val="00217C37"/>
    <w:rsid w:val="00230904"/>
    <w:rsid w:val="002759CA"/>
    <w:rsid w:val="00286996"/>
    <w:rsid w:val="00291F17"/>
    <w:rsid w:val="002F3C81"/>
    <w:rsid w:val="002F5032"/>
    <w:rsid w:val="00311619"/>
    <w:rsid w:val="00317568"/>
    <w:rsid w:val="00317BBF"/>
    <w:rsid w:val="003259D1"/>
    <w:rsid w:val="0033505F"/>
    <w:rsid w:val="003458A8"/>
    <w:rsid w:val="003478D8"/>
    <w:rsid w:val="003729A3"/>
    <w:rsid w:val="00390D2A"/>
    <w:rsid w:val="003A662A"/>
    <w:rsid w:val="003D7D81"/>
    <w:rsid w:val="003F5DB9"/>
    <w:rsid w:val="00406FA0"/>
    <w:rsid w:val="004157F9"/>
    <w:rsid w:val="004162AD"/>
    <w:rsid w:val="00421A25"/>
    <w:rsid w:val="004238F6"/>
    <w:rsid w:val="004240AC"/>
    <w:rsid w:val="0043027E"/>
    <w:rsid w:val="00445101"/>
    <w:rsid w:val="00455E37"/>
    <w:rsid w:val="004928FA"/>
    <w:rsid w:val="004976C0"/>
    <w:rsid w:val="004A3A2B"/>
    <w:rsid w:val="004E1EE5"/>
    <w:rsid w:val="004E3C35"/>
    <w:rsid w:val="004E4F48"/>
    <w:rsid w:val="004F7A59"/>
    <w:rsid w:val="00545F6E"/>
    <w:rsid w:val="00550BE4"/>
    <w:rsid w:val="00553BC9"/>
    <w:rsid w:val="00596D5A"/>
    <w:rsid w:val="00602B06"/>
    <w:rsid w:val="006036B3"/>
    <w:rsid w:val="0061043C"/>
    <w:rsid w:val="00622D42"/>
    <w:rsid w:val="006260E2"/>
    <w:rsid w:val="006275B6"/>
    <w:rsid w:val="00640D89"/>
    <w:rsid w:val="00641AC8"/>
    <w:rsid w:val="0065193C"/>
    <w:rsid w:val="00654895"/>
    <w:rsid w:val="00663524"/>
    <w:rsid w:val="0069610E"/>
    <w:rsid w:val="0069722E"/>
    <w:rsid w:val="006A471F"/>
    <w:rsid w:val="006B0135"/>
    <w:rsid w:val="006C76A2"/>
    <w:rsid w:val="006D3107"/>
    <w:rsid w:val="006F4562"/>
    <w:rsid w:val="00725518"/>
    <w:rsid w:val="0073735F"/>
    <w:rsid w:val="0075044C"/>
    <w:rsid w:val="00757296"/>
    <w:rsid w:val="00760149"/>
    <w:rsid w:val="007A001E"/>
    <w:rsid w:val="007C0259"/>
    <w:rsid w:val="007E0881"/>
    <w:rsid w:val="008556B8"/>
    <w:rsid w:val="008C6937"/>
    <w:rsid w:val="008F3B53"/>
    <w:rsid w:val="00907719"/>
    <w:rsid w:val="00912E11"/>
    <w:rsid w:val="00915AD6"/>
    <w:rsid w:val="0097014A"/>
    <w:rsid w:val="00991289"/>
    <w:rsid w:val="009C60AE"/>
    <w:rsid w:val="00A1293A"/>
    <w:rsid w:val="00A14E3A"/>
    <w:rsid w:val="00A247A8"/>
    <w:rsid w:val="00A45659"/>
    <w:rsid w:val="00A50397"/>
    <w:rsid w:val="00A558D2"/>
    <w:rsid w:val="00A61414"/>
    <w:rsid w:val="00A82CD1"/>
    <w:rsid w:val="00A90D10"/>
    <w:rsid w:val="00AB05E3"/>
    <w:rsid w:val="00AC0445"/>
    <w:rsid w:val="00AD325E"/>
    <w:rsid w:val="00AD736C"/>
    <w:rsid w:val="00AE0A5D"/>
    <w:rsid w:val="00AE661D"/>
    <w:rsid w:val="00AE7A5F"/>
    <w:rsid w:val="00AF0E05"/>
    <w:rsid w:val="00B16D99"/>
    <w:rsid w:val="00B276BD"/>
    <w:rsid w:val="00B46133"/>
    <w:rsid w:val="00B86874"/>
    <w:rsid w:val="00B86D9E"/>
    <w:rsid w:val="00BC5B0F"/>
    <w:rsid w:val="00BE1FBB"/>
    <w:rsid w:val="00C02D55"/>
    <w:rsid w:val="00C31285"/>
    <w:rsid w:val="00C33948"/>
    <w:rsid w:val="00C403A2"/>
    <w:rsid w:val="00C51D36"/>
    <w:rsid w:val="00C852B3"/>
    <w:rsid w:val="00C85947"/>
    <w:rsid w:val="00CA6EAA"/>
    <w:rsid w:val="00CA702B"/>
    <w:rsid w:val="00CA7209"/>
    <w:rsid w:val="00CC238A"/>
    <w:rsid w:val="00D10DDB"/>
    <w:rsid w:val="00D117D7"/>
    <w:rsid w:val="00D125FB"/>
    <w:rsid w:val="00D268A5"/>
    <w:rsid w:val="00D31AF6"/>
    <w:rsid w:val="00D550F3"/>
    <w:rsid w:val="00D60986"/>
    <w:rsid w:val="00D75EAA"/>
    <w:rsid w:val="00D77F57"/>
    <w:rsid w:val="00DA0E32"/>
    <w:rsid w:val="00DA3EF9"/>
    <w:rsid w:val="00DB64E9"/>
    <w:rsid w:val="00DD2BDE"/>
    <w:rsid w:val="00E01C9D"/>
    <w:rsid w:val="00E253D5"/>
    <w:rsid w:val="00E722FF"/>
    <w:rsid w:val="00E7545E"/>
    <w:rsid w:val="00E96FA4"/>
    <w:rsid w:val="00ED5FEE"/>
    <w:rsid w:val="00ED7541"/>
    <w:rsid w:val="00EE3ABD"/>
    <w:rsid w:val="00EE4AE3"/>
    <w:rsid w:val="00EF792D"/>
    <w:rsid w:val="00F17D12"/>
    <w:rsid w:val="00F31478"/>
    <w:rsid w:val="00F427BF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3DF8-CCAD-49A6-A8D1-4718D53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167</cp:revision>
  <cp:lastPrinted>2021-11-13T15:06:00Z</cp:lastPrinted>
  <dcterms:created xsi:type="dcterms:W3CDTF">2021-11-01T09:22:00Z</dcterms:created>
  <dcterms:modified xsi:type="dcterms:W3CDTF">2021-11-14T19:30:00Z</dcterms:modified>
</cp:coreProperties>
</file>