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6E6642">
        <w:rPr>
          <w:rFonts w:ascii="Times New Roman" w:hAnsi="Times New Roman" w:cs="Times New Roman"/>
          <w:b/>
        </w:rPr>
        <w:t>26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77C00" w:rsidRPr="004A533E" w:rsidRDefault="00277C00" w:rsidP="00277C00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„ГЕРБ-СДС“ – вх. № 288/ 26.09.2022 г. в СИК – община Стамболово. </w:t>
      </w:r>
    </w:p>
    <w:p w:rsidR="00040121" w:rsidRPr="00040121" w:rsidRDefault="00040121" w:rsidP="0004012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01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401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“ДВИЖЕНИЕ ЗА ПРАВА И СВОБОДИ“ </w:t>
      </w:r>
      <w:r w:rsidRPr="000401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289/ 26.09.2022 г. в СИК – Община Харманли , вх. № 300/ 26.09.2022г.  в СИК –община Ивайловград и  вх. № 302/ 26.09.2022г. в СИК –община Тополовград.</w:t>
      </w:r>
    </w:p>
    <w:p w:rsidR="00277C00" w:rsidRPr="004A533E" w:rsidRDefault="00277C00" w:rsidP="00277C00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КП “БСП ЗА БЪЛГАРИЯ“</w:t>
      </w: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вх. № 290/ 26.09.2022 г. в СИК – община Свиленград.</w:t>
      </w:r>
    </w:p>
    <w:p w:rsidR="00327243" w:rsidRPr="004A533E" w:rsidRDefault="00327243" w:rsidP="00327243">
      <w:pPr>
        <w:pStyle w:val="a3"/>
        <w:numPr>
          <w:ilvl w:val="0"/>
          <w:numId w:val="7"/>
        </w:num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 </w:t>
      </w: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292/26.09.22г. в СИК-Община Стамболово; </w:t>
      </w:r>
      <w:r w:rsidRPr="004A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293/ 26.09.2022 г. в </w:t>
      </w:r>
      <w:r w:rsidRPr="004A53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СИК-Община Хасково.</w:t>
      </w:r>
    </w:p>
    <w:p w:rsidR="00E02275" w:rsidRDefault="00E02275" w:rsidP="00E02275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02275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297/ 26.09.2022 г. в СИК – община Харманли, вх. № 298/ 26.09.2022г –в СИК-община Симеоновград, вх.№ 299 /26.09.2022г в СИК- община Ивайловград и вх. № 304/ 26.09.2022г в СИК-община Свиленград.</w:t>
      </w:r>
    </w:p>
    <w:p w:rsidR="005B421C" w:rsidRPr="005B421C" w:rsidRDefault="005B421C" w:rsidP="005B421C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B421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5B421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“ИМА ТАКЪВ НАРОД“ </w:t>
      </w:r>
      <w:r w:rsidRPr="005B421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301/ 26.09.2022 г. и в СИК – Община Харманли.</w:t>
      </w:r>
    </w:p>
    <w:p w:rsidR="00342D8C" w:rsidRPr="00342D8C" w:rsidRDefault="00342D8C" w:rsidP="00342D8C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42D8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„ДЕМОКРАТИЧНА БЪЛГАРИЯ – ОБЕДИНЕНИЕ“ – вх. № 312/ 26.09.2022 г. в СИК – Община Хасково; вх. № 306/ 26.09.2022 г. в СИК – община Димитровград; вх. № 315/ 26.09.2022г. в СИК-РИК-община Харманли и вх.№ 316/26.09.2022г в СИК-община Симеоновград.</w:t>
      </w:r>
    </w:p>
    <w:p w:rsidR="003979F4" w:rsidRPr="003979F4" w:rsidRDefault="003979F4" w:rsidP="003979F4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979F4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3979F4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3979F4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308/ 26.09.2022 г. в СИК – Община Хасково .</w:t>
      </w:r>
    </w:p>
    <w:p w:rsidR="00610832" w:rsidRPr="00610832" w:rsidRDefault="00610832" w:rsidP="0061083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10832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309/ 26.09.2022 г. в СИК – община Минерални бани.</w:t>
      </w:r>
    </w:p>
    <w:p w:rsidR="007B1219" w:rsidRPr="007B1219" w:rsidRDefault="007B1219" w:rsidP="007B1219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12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„ГЕРБ-СДС“ – вх. № 313/ 26.09.2022 г. в СИК – община Хасково. </w:t>
      </w:r>
    </w:p>
    <w:p w:rsidR="00A62BFC" w:rsidRPr="000C195B" w:rsidRDefault="00603374" w:rsidP="00327243">
      <w:pPr>
        <w:pStyle w:val="a3"/>
        <w:numPr>
          <w:ilvl w:val="0"/>
          <w:numId w:val="7"/>
        </w:num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374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0C195B" w:rsidRPr="000C195B" w:rsidRDefault="000C195B" w:rsidP="000C195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236C">
        <w:rPr>
          <w:rFonts w:ascii="Times New Roman" w:hAnsi="Times New Roman" w:cs="Times New Roman"/>
          <w:sz w:val="24"/>
          <w:szCs w:val="24"/>
        </w:rPr>
        <w:t>Разглеждане и становище по постъпила жалба от КП „Демократична България – Обединение“</w:t>
      </w:r>
      <w:bookmarkStart w:id="0" w:name="_GoBack"/>
      <w:bookmarkEnd w:id="0"/>
      <w:r w:rsidRPr="0006236C">
        <w:rPr>
          <w:rFonts w:ascii="Times New Roman" w:hAnsi="Times New Roman" w:cs="Times New Roman"/>
          <w:sz w:val="24"/>
          <w:szCs w:val="24"/>
        </w:rPr>
        <w:t xml:space="preserve"> с вх.№ 12/ 26.09.2022г от регистъра на жалбите на  РИК 29-Хасково</w:t>
      </w:r>
      <w:r w:rsidRPr="000C195B">
        <w:rPr>
          <w:rFonts w:ascii="Times New Roman" w:hAnsi="Times New Roman" w:cs="Times New Roman"/>
          <w:sz w:val="24"/>
          <w:szCs w:val="24"/>
        </w:rPr>
        <w:t>.</w:t>
      </w:r>
    </w:p>
    <w:p w:rsidR="000C195B" w:rsidRPr="000C195B" w:rsidRDefault="000C195B" w:rsidP="000C195B">
      <w:pPr>
        <w:pStyle w:val="a3"/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7243" w:rsidRPr="00277C00" w:rsidRDefault="00327243" w:rsidP="0032724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77C00" w:rsidRPr="00277C00" w:rsidRDefault="00277C00" w:rsidP="00277C0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C79A7" w:rsidRPr="00A34155" w:rsidRDefault="006C79A7" w:rsidP="006C79A7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40121"/>
    <w:rsid w:val="0004556C"/>
    <w:rsid w:val="00051D77"/>
    <w:rsid w:val="0006236C"/>
    <w:rsid w:val="000919A3"/>
    <w:rsid w:val="000943DB"/>
    <w:rsid w:val="00094FF8"/>
    <w:rsid w:val="000B2F43"/>
    <w:rsid w:val="000C195B"/>
    <w:rsid w:val="000E3F25"/>
    <w:rsid w:val="00150020"/>
    <w:rsid w:val="00170EBA"/>
    <w:rsid w:val="001718B2"/>
    <w:rsid w:val="0017440C"/>
    <w:rsid w:val="00175DA0"/>
    <w:rsid w:val="00182CDF"/>
    <w:rsid w:val="00194E9A"/>
    <w:rsid w:val="001E6F12"/>
    <w:rsid w:val="00247749"/>
    <w:rsid w:val="00253F10"/>
    <w:rsid w:val="002654A6"/>
    <w:rsid w:val="00277C00"/>
    <w:rsid w:val="00292185"/>
    <w:rsid w:val="002C0B15"/>
    <w:rsid w:val="002E44E9"/>
    <w:rsid w:val="002F6405"/>
    <w:rsid w:val="00327243"/>
    <w:rsid w:val="00330469"/>
    <w:rsid w:val="0034005A"/>
    <w:rsid w:val="00342D8C"/>
    <w:rsid w:val="003979F4"/>
    <w:rsid w:val="003C45A2"/>
    <w:rsid w:val="003F4EE4"/>
    <w:rsid w:val="003F55C0"/>
    <w:rsid w:val="00403229"/>
    <w:rsid w:val="00413DF0"/>
    <w:rsid w:val="004A533E"/>
    <w:rsid w:val="004D4FFB"/>
    <w:rsid w:val="004F6243"/>
    <w:rsid w:val="00550DA4"/>
    <w:rsid w:val="005630E3"/>
    <w:rsid w:val="00567C94"/>
    <w:rsid w:val="005B421C"/>
    <w:rsid w:val="005E4020"/>
    <w:rsid w:val="005F5BB3"/>
    <w:rsid w:val="00602025"/>
    <w:rsid w:val="00603374"/>
    <w:rsid w:val="00610832"/>
    <w:rsid w:val="0064498A"/>
    <w:rsid w:val="006831A2"/>
    <w:rsid w:val="00687FCC"/>
    <w:rsid w:val="006C79A7"/>
    <w:rsid w:val="006E6642"/>
    <w:rsid w:val="00703A9F"/>
    <w:rsid w:val="007225C3"/>
    <w:rsid w:val="0077117B"/>
    <w:rsid w:val="00784C76"/>
    <w:rsid w:val="007B1219"/>
    <w:rsid w:val="007E3BA3"/>
    <w:rsid w:val="00824E30"/>
    <w:rsid w:val="00866410"/>
    <w:rsid w:val="008B56F0"/>
    <w:rsid w:val="008D0F31"/>
    <w:rsid w:val="009007D6"/>
    <w:rsid w:val="00910902"/>
    <w:rsid w:val="00971982"/>
    <w:rsid w:val="00994E15"/>
    <w:rsid w:val="009B42ED"/>
    <w:rsid w:val="009D15D3"/>
    <w:rsid w:val="00A0256D"/>
    <w:rsid w:val="00A123B2"/>
    <w:rsid w:val="00A34155"/>
    <w:rsid w:val="00A35724"/>
    <w:rsid w:val="00A53847"/>
    <w:rsid w:val="00A62BFC"/>
    <w:rsid w:val="00A85B3B"/>
    <w:rsid w:val="00AB2C87"/>
    <w:rsid w:val="00AE2F33"/>
    <w:rsid w:val="00AF2543"/>
    <w:rsid w:val="00B35BE0"/>
    <w:rsid w:val="00B62F63"/>
    <w:rsid w:val="00B94FD6"/>
    <w:rsid w:val="00B96219"/>
    <w:rsid w:val="00BF518D"/>
    <w:rsid w:val="00C41A22"/>
    <w:rsid w:val="00C55606"/>
    <w:rsid w:val="00C6779E"/>
    <w:rsid w:val="00CA2F44"/>
    <w:rsid w:val="00CA6C63"/>
    <w:rsid w:val="00CB0817"/>
    <w:rsid w:val="00CB281C"/>
    <w:rsid w:val="00CE0708"/>
    <w:rsid w:val="00CE7E5E"/>
    <w:rsid w:val="00D3493D"/>
    <w:rsid w:val="00D41CEA"/>
    <w:rsid w:val="00DB5217"/>
    <w:rsid w:val="00E02275"/>
    <w:rsid w:val="00E10732"/>
    <w:rsid w:val="00E77423"/>
    <w:rsid w:val="00E92D3D"/>
    <w:rsid w:val="00EA19FC"/>
    <w:rsid w:val="00EB3BEA"/>
    <w:rsid w:val="00EC1A5D"/>
    <w:rsid w:val="00EF74EE"/>
    <w:rsid w:val="00F04799"/>
    <w:rsid w:val="00F23B16"/>
    <w:rsid w:val="00F515C0"/>
    <w:rsid w:val="00F51EAD"/>
    <w:rsid w:val="00F619AC"/>
    <w:rsid w:val="00F731E6"/>
    <w:rsid w:val="00FC7320"/>
    <w:rsid w:val="00FD385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29</cp:revision>
  <cp:lastPrinted>2022-09-26T13:22:00Z</cp:lastPrinted>
  <dcterms:created xsi:type="dcterms:W3CDTF">2022-09-26T08:17:00Z</dcterms:created>
  <dcterms:modified xsi:type="dcterms:W3CDTF">2022-09-26T15:36:00Z</dcterms:modified>
</cp:coreProperties>
</file>